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85A1" w14:textId="77777777" w:rsidR="004F103E" w:rsidRPr="001E4287" w:rsidRDefault="004F103E" w:rsidP="004F103E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1E4287">
        <w:rPr>
          <w:rFonts w:asciiTheme="minorHAnsi" w:hAnsiTheme="minorHAnsi" w:cstheme="minorHAnsi"/>
          <w:color w:val="auto"/>
          <w:sz w:val="24"/>
          <w:szCs w:val="24"/>
        </w:rPr>
        <w:t>Appendix B- Temporary Flexible Working Request Form</w:t>
      </w:r>
    </w:p>
    <w:p w14:paraId="63AD4B53" w14:textId="77777777" w:rsidR="004F103E" w:rsidRPr="001E4287" w:rsidRDefault="004F103E" w:rsidP="004F103E">
      <w:pPr>
        <w:rPr>
          <w:b/>
          <w:bCs/>
          <w:sz w:val="24"/>
          <w:szCs w:val="24"/>
        </w:rPr>
      </w:pPr>
      <w:r w:rsidRPr="001E4287">
        <w:rPr>
          <w:b/>
          <w:bCs/>
          <w:sz w:val="24"/>
          <w:szCs w:val="24"/>
          <w:lang w:eastAsia="en-GB"/>
        </w:rPr>
        <w:t>Temporary Flexible Working Request Form</w:t>
      </w:r>
      <w:r w:rsidRPr="001E4287">
        <w:rPr>
          <w:b/>
          <w:bCs/>
          <w:sz w:val="24"/>
          <w:szCs w:val="24"/>
        </w:rPr>
        <w:t xml:space="preserve"> - </w:t>
      </w:r>
      <w:r w:rsidRPr="001E4287">
        <w:rPr>
          <w:b/>
          <w:bCs/>
          <w:sz w:val="24"/>
          <w:szCs w:val="24"/>
          <w:lang w:eastAsia="en-GB"/>
        </w:rPr>
        <w:t xml:space="preserve">TWR1 </w:t>
      </w:r>
    </w:p>
    <w:p w14:paraId="0A2FA731" w14:textId="77777777" w:rsidR="004F103E" w:rsidRPr="007E52FF" w:rsidRDefault="004F103E" w:rsidP="004F103E">
      <w:pPr>
        <w:rPr>
          <w:rFonts w:cstheme="minorHAnsi"/>
          <w:sz w:val="24"/>
          <w:szCs w:val="24"/>
        </w:rPr>
      </w:pPr>
      <w:r w:rsidRPr="007E52FF">
        <w:rPr>
          <w:rFonts w:cstheme="minorHAnsi"/>
          <w:sz w:val="24"/>
          <w:szCs w:val="24"/>
        </w:rPr>
        <w:t>You should submit this form to your line manager</w:t>
      </w:r>
      <w:r w:rsidRPr="007E52FF">
        <w:rPr>
          <w:rFonts w:cstheme="minorHAnsi"/>
          <w:sz w:val="24"/>
        </w:rPr>
        <w:t>/lead</w:t>
      </w:r>
      <w:r w:rsidRPr="007E52FF">
        <w:rPr>
          <w:rFonts w:cstheme="minorHAnsi"/>
          <w:sz w:val="24"/>
          <w:szCs w:val="24"/>
        </w:rPr>
        <w:t>.</w:t>
      </w:r>
    </w:p>
    <w:p w14:paraId="612DB5D3" w14:textId="77777777" w:rsidR="004F103E" w:rsidRPr="007E52FF" w:rsidRDefault="004F103E" w:rsidP="004F103E">
      <w:pPr>
        <w:rPr>
          <w:rFonts w:cstheme="minorHAnsi"/>
          <w:sz w:val="24"/>
          <w:szCs w:val="24"/>
        </w:rPr>
      </w:pPr>
      <w:r w:rsidRPr="007E52FF">
        <w:rPr>
          <w:rFonts w:cstheme="minorHAnsi"/>
          <w:sz w:val="24"/>
          <w:szCs w:val="24"/>
        </w:rPr>
        <w:t xml:space="preserve">Before completing the </w:t>
      </w:r>
      <w:r w:rsidRPr="007E52FF">
        <w:rPr>
          <w:rFonts w:cstheme="minorHAnsi"/>
          <w:sz w:val="24"/>
        </w:rPr>
        <w:t>form,</w:t>
      </w:r>
      <w:r w:rsidRPr="007E52FF">
        <w:rPr>
          <w:rFonts w:cstheme="minorHAnsi"/>
          <w:sz w:val="24"/>
          <w:szCs w:val="24"/>
        </w:rPr>
        <w:t xml:space="preserve"> pl</w:t>
      </w:r>
      <w:r w:rsidRPr="007E52FF">
        <w:rPr>
          <w:rFonts w:cstheme="minorHAnsi"/>
          <w:sz w:val="24"/>
        </w:rPr>
        <w:t>ease read the Federation/FSU Flexible Working Policy &amp; Procedure.</w:t>
      </w:r>
    </w:p>
    <w:p w14:paraId="31A5543E" w14:textId="77777777" w:rsidR="004F103E" w:rsidRPr="007E52FF" w:rsidRDefault="004F103E" w:rsidP="004F103E">
      <w:pPr>
        <w:rPr>
          <w:rFonts w:cstheme="minorHAnsi"/>
          <w:sz w:val="24"/>
          <w:szCs w:val="24"/>
        </w:rPr>
      </w:pPr>
      <w:r w:rsidRPr="007E52FF">
        <w:rPr>
          <w:rFonts w:cstheme="minorHAnsi"/>
          <w:sz w:val="24"/>
          <w:szCs w:val="24"/>
        </w:rPr>
        <w:t xml:space="preserve">It will help your </w:t>
      </w:r>
      <w:r w:rsidRPr="007E52FF">
        <w:rPr>
          <w:rFonts w:cstheme="minorHAnsi"/>
          <w:sz w:val="24"/>
        </w:rPr>
        <w:t xml:space="preserve">line </w:t>
      </w:r>
      <w:r w:rsidRPr="007E52FF">
        <w:rPr>
          <w:rFonts w:cstheme="minorHAnsi"/>
          <w:sz w:val="24"/>
          <w:szCs w:val="24"/>
        </w:rPr>
        <w:t>manager</w:t>
      </w:r>
      <w:r w:rsidRPr="007E52FF">
        <w:rPr>
          <w:rFonts w:cstheme="minorHAnsi"/>
          <w:sz w:val="24"/>
        </w:rPr>
        <w:t>/lead</w:t>
      </w:r>
      <w:r w:rsidRPr="007E52FF">
        <w:rPr>
          <w:rFonts w:cstheme="minorHAnsi"/>
          <w:sz w:val="24"/>
          <w:szCs w:val="24"/>
        </w:rPr>
        <w:t xml:space="preserve"> to consider your request if you provide as much information as you can about your desired working arrangements.</w:t>
      </w:r>
    </w:p>
    <w:p w14:paraId="2E9D9A47" w14:textId="77777777" w:rsidR="004F103E" w:rsidRPr="00F8186A" w:rsidRDefault="004F103E" w:rsidP="004F103E">
      <w:pPr>
        <w:rPr>
          <w:b/>
          <w:bCs/>
          <w:sz w:val="24"/>
          <w:szCs w:val="24"/>
        </w:rPr>
      </w:pPr>
      <w:r w:rsidRPr="00F8186A">
        <w:rPr>
          <w:b/>
          <w:bCs/>
          <w:sz w:val="24"/>
          <w:szCs w:val="24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6525"/>
      </w:tblGrid>
      <w:tr w:rsidR="004F103E" w:rsidRPr="007E52FF" w14:paraId="1F664760" w14:textId="77777777" w:rsidTr="008B784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F3461C5" w14:textId="77777777" w:rsidR="004F103E" w:rsidRPr="007E52FF" w:rsidRDefault="004F103E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6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7A373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103E" w:rsidRPr="007E52FF" w14:paraId="06643C7F" w14:textId="77777777" w:rsidTr="008B784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1CCE420" w14:textId="77777777" w:rsidR="004F103E" w:rsidRPr="007E52FF" w:rsidRDefault="004F103E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6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86696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103E" w:rsidRPr="007E52FF" w14:paraId="697A58DC" w14:textId="77777777" w:rsidTr="008B784D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E7189DC" w14:textId="77777777" w:rsidR="004F103E" w:rsidRPr="007E52FF" w:rsidRDefault="004F103E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</w:rPr>
              <w:t>Federation/FSU</w:t>
            </w:r>
          </w:p>
        </w:tc>
        <w:tc>
          <w:tcPr>
            <w:tcW w:w="6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C29FD3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AFEFD4" w14:textId="77777777" w:rsidR="004F103E" w:rsidRPr="00F8186A" w:rsidRDefault="004F103E" w:rsidP="004F103E">
      <w:pPr>
        <w:rPr>
          <w:b/>
          <w:bCs/>
        </w:rPr>
      </w:pPr>
    </w:p>
    <w:p w14:paraId="19904DD1" w14:textId="77777777" w:rsidR="004F103E" w:rsidRPr="00F8186A" w:rsidRDefault="004F103E" w:rsidP="004F103E">
      <w:pPr>
        <w:rPr>
          <w:rFonts w:cstheme="minorHAnsi"/>
          <w:b/>
          <w:bCs/>
          <w:sz w:val="24"/>
          <w:szCs w:val="24"/>
        </w:rPr>
      </w:pPr>
      <w:r w:rsidRPr="00F8186A">
        <w:rPr>
          <w:rFonts w:cstheme="minorHAnsi"/>
          <w:b/>
          <w:bCs/>
          <w:sz w:val="24"/>
          <w:szCs w:val="24"/>
        </w:rPr>
        <w:t>Your temporary flexible working request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6683"/>
      </w:tblGrid>
      <w:tr w:rsidR="004F103E" w:rsidRPr="007E52FF" w14:paraId="1810DB59" w14:textId="77777777" w:rsidTr="008B784D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50060E6F" w14:textId="77777777" w:rsidR="004F103E" w:rsidRPr="007E52FF" w:rsidRDefault="004F103E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68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4AB6B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687AC2" w14:textId="77777777" w:rsidR="004F103E" w:rsidRPr="007E52FF" w:rsidRDefault="004F103E" w:rsidP="004F103E">
      <w:pPr>
        <w:rPr>
          <w:rFonts w:cstheme="minorHAnsi"/>
          <w:b/>
          <w:sz w:val="24"/>
        </w:rPr>
      </w:pPr>
    </w:p>
    <w:p w14:paraId="703A0C56" w14:textId="77777777" w:rsidR="004F103E" w:rsidRPr="007E52FF" w:rsidRDefault="004F103E" w:rsidP="004F103E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I am applying for the following reason: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103E" w:rsidRPr="007E52FF" w14:paraId="66A1D79D" w14:textId="77777777" w:rsidTr="008B784D">
        <w:tc>
          <w:tcPr>
            <w:tcW w:w="92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8315B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358A627A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18F0A3E3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62CBEC77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3B166EB5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408634" w14:textId="77777777" w:rsidR="004F103E" w:rsidRPr="00F8186A" w:rsidRDefault="004F103E" w:rsidP="004F103E">
      <w:pPr>
        <w:rPr>
          <w:b/>
          <w:bCs/>
          <w:sz w:val="24"/>
          <w:szCs w:val="24"/>
        </w:rPr>
      </w:pPr>
      <w:r w:rsidRPr="00F8186A">
        <w:rPr>
          <w:b/>
          <w:bCs/>
          <w:sz w:val="24"/>
          <w:szCs w:val="24"/>
        </w:rPr>
        <w:t>Your current working arrangements</w:t>
      </w:r>
    </w:p>
    <w:p w14:paraId="556968AF" w14:textId="77777777" w:rsidR="004F103E" w:rsidRPr="007E52FF" w:rsidRDefault="004F103E" w:rsidP="004F103E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Describe your current working arrangements (days / hours etc)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103E" w:rsidRPr="007E52FF" w14:paraId="4D6B96DE" w14:textId="77777777" w:rsidTr="008B784D">
        <w:tc>
          <w:tcPr>
            <w:tcW w:w="9242" w:type="dxa"/>
          </w:tcPr>
          <w:p w14:paraId="743AF9C3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158C9638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87A927" w14:textId="77777777" w:rsidR="004F103E" w:rsidRDefault="004F103E" w:rsidP="004F103E">
      <w:pPr>
        <w:rPr>
          <w:rFonts w:cstheme="minorHAnsi"/>
          <w:b/>
          <w:sz w:val="24"/>
          <w:szCs w:val="24"/>
        </w:rPr>
      </w:pPr>
    </w:p>
    <w:p w14:paraId="76710339" w14:textId="77777777" w:rsidR="004F103E" w:rsidRPr="007E52FF" w:rsidRDefault="004F103E" w:rsidP="004F103E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lastRenderedPageBreak/>
        <w:t>Describe your desired working arrangements (days / hours etc)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103E" w:rsidRPr="007E52FF" w14:paraId="2DFC53B9" w14:textId="77777777" w:rsidTr="008B784D">
        <w:tc>
          <w:tcPr>
            <w:tcW w:w="9016" w:type="dxa"/>
          </w:tcPr>
          <w:p w14:paraId="68959B8A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4E7CE475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285548DA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6AD89FB2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24D58281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424B746" w14:textId="77777777" w:rsidR="004F103E" w:rsidRPr="007E52FF" w:rsidRDefault="004F103E" w:rsidP="004F103E">
      <w:pPr>
        <w:rPr>
          <w:rFonts w:cstheme="minorHAnsi"/>
          <w:b/>
          <w:sz w:val="24"/>
        </w:rPr>
      </w:pPr>
    </w:p>
    <w:p w14:paraId="4F97D4D1" w14:textId="77777777" w:rsidR="004F103E" w:rsidRPr="007E52FF" w:rsidRDefault="004F103E" w:rsidP="004F103E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</w:rPr>
        <w:t xml:space="preserve">Describe how you think any change in working pattern will affect the Practice/s /Federation/FSU </w:t>
      </w:r>
      <w:r w:rsidRPr="007E52FF">
        <w:rPr>
          <w:rFonts w:cstheme="minorHAnsi"/>
          <w:b/>
          <w:sz w:val="24"/>
          <w:szCs w:val="24"/>
        </w:rPr>
        <w:t xml:space="preserve">with respect to the service and/or your </w:t>
      </w:r>
      <w:proofErr w:type="gramStart"/>
      <w:r w:rsidRPr="007E52FF">
        <w:rPr>
          <w:rFonts w:cstheme="minorHAnsi"/>
          <w:b/>
          <w:sz w:val="24"/>
          <w:szCs w:val="24"/>
        </w:rPr>
        <w:t>colleagues</w:t>
      </w:r>
      <w:proofErr w:type="gramEnd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103E" w:rsidRPr="007E52FF" w14:paraId="16EE481B" w14:textId="77777777" w:rsidTr="008B784D">
        <w:tc>
          <w:tcPr>
            <w:tcW w:w="9242" w:type="dxa"/>
          </w:tcPr>
          <w:p w14:paraId="0ECC2E58" w14:textId="77777777" w:rsidR="004F103E" w:rsidRPr="007E52FF" w:rsidRDefault="004F103E" w:rsidP="008B784D">
            <w:pPr>
              <w:rPr>
                <w:rFonts w:cstheme="minorHAnsi"/>
                <w:sz w:val="24"/>
              </w:rPr>
            </w:pPr>
          </w:p>
          <w:p w14:paraId="4A1AA655" w14:textId="77777777" w:rsidR="004F103E" w:rsidRPr="007E52FF" w:rsidRDefault="004F103E" w:rsidP="008B784D">
            <w:pPr>
              <w:rPr>
                <w:rFonts w:cstheme="minorHAnsi"/>
                <w:sz w:val="24"/>
              </w:rPr>
            </w:pPr>
          </w:p>
          <w:p w14:paraId="6E7F6FA1" w14:textId="77777777" w:rsidR="004F103E" w:rsidRPr="007E52FF" w:rsidRDefault="004F103E" w:rsidP="008B784D">
            <w:pPr>
              <w:rPr>
                <w:rFonts w:cstheme="minorHAnsi"/>
                <w:sz w:val="24"/>
              </w:rPr>
            </w:pPr>
          </w:p>
          <w:p w14:paraId="5125F936" w14:textId="77777777" w:rsidR="004F103E" w:rsidRPr="007E52FF" w:rsidRDefault="004F103E" w:rsidP="008B784D">
            <w:pPr>
              <w:rPr>
                <w:rFonts w:cstheme="minorHAnsi"/>
                <w:sz w:val="24"/>
              </w:rPr>
            </w:pPr>
          </w:p>
          <w:p w14:paraId="38D6790A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DA46DF" w14:textId="77777777" w:rsidR="004F103E" w:rsidRDefault="004F103E" w:rsidP="004F103E">
      <w:pPr>
        <w:rPr>
          <w:rFonts w:cstheme="minorHAnsi"/>
          <w:b/>
          <w:sz w:val="24"/>
          <w:szCs w:val="24"/>
        </w:rPr>
      </w:pPr>
    </w:p>
    <w:p w14:paraId="12C5562D" w14:textId="7F0EC64C" w:rsidR="004F103E" w:rsidRPr="007E52FF" w:rsidRDefault="004F103E" w:rsidP="004F103E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How could these be addressed?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103E" w:rsidRPr="007E52FF" w14:paraId="732CFA95" w14:textId="77777777" w:rsidTr="008B784D">
        <w:tc>
          <w:tcPr>
            <w:tcW w:w="9242" w:type="dxa"/>
          </w:tcPr>
          <w:p w14:paraId="3787AABB" w14:textId="77777777" w:rsidR="004F103E" w:rsidRPr="007E52FF" w:rsidRDefault="004F103E" w:rsidP="008B784D">
            <w:pPr>
              <w:rPr>
                <w:rFonts w:cstheme="minorHAnsi"/>
                <w:sz w:val="24"/>
              </w:rPr>
            </w:pPr>
          </w:p>
          <w:p w14:paraId="6AAD8C1E" w14:textId="77777777" w:rsidR="004F103E" w:rsidRPr="007E52FF" w:rsidRDefault="004F103E" w:rsidP="008B784D">
            <w:pPr>
              <w:rPr>
                <w:rFonts w:cstheme="minorHAnsi"/>
                <w:sz w:val="24"/>
              </w:rPr>
            </w:pPr>
          </w:p>
          <w:p w14:paraId="4D15BBB3" w14:textId="77777777" w:rsidR="004F103E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5F9F5863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55CEA216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B4EDBF" w14:textId="77777777" w:rsidR="004F103E" w:rsidRPr="007E52FF" w:rsidRDefault="004F103E" w:rsidP="004F103E">
      <w:pPr>
        <w:rPr>
          <w:rFonts w:cstheme="minorHAnsi"/>
          <w:b/>
          <w:sz w:val="24"/>
          <w:szCs w:val="24"/>
        </w:rPr>
      </w:pPr>
      <w:r w:rsidRPr="007E52FF">
        <w:rPr>
          <w:rFonts w:cstheme="minorHAnsi"/>
          <w:b/>
          <w:sz w:val="24"/>
          <w:szCs w:val="24"/>
        </w:rPr>
        <w:t>Intended start and anticipated end date</w:t>
      </w:r>
      <w:r w:rsidRPr="007E52FF">
        <w:rPr>
          <w:rFonts w:cstheme="minorHAnsi"/>
          <w:b/>
          <w:sz w:val="24"/>
        </w:rPr>
        <w:t xml:space="preserve"> of new working </w:t>
      </w:r>
      <w:proofErr w:type="gramStart"/>
      <w:r w:rsidRPr="007E52FF">
        <w:rPr>
          <w:rFonts w:cstheme="minorHAnsi"/>
          <w:b/>
          <w:sz w:val="24"/>
        </w:rPr>
        <w:t>arrangements</w:t>
      </w:r>
      <w:proofErr w:type="gramEnd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103E" w:rsidRPr="007E52FF" w14:paraId="67D98BAE" w14:textId="77777777" w:rsidTr="008B784D">
        <w:tc>
          <w:tcPr>
            <w:tcW w:w="9242" w:type="dxa"/>
          </w:tcPr>
          <w:p w14:paraId="7911893B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79AFD518" w14:textId="77777777" w:rsidR="004F103E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30CA9C43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E9E58E" w14:textId="77777777" w:rsidR="004F103E" w:rsidRPr="007E52FF" w:rsidRDefault="004F103E" w:rsidP="004F103E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107"/>
      </w:tblGrid>
      <w:tr w:rsidR="004F103E" w:rsidRPr="007E52FF" w14:paraId="7CF48933" w14:textId="77777777" w:rsidTr="008B784D">
        <w:tc>
          <w:tcPr>
            <w:tcW w:w="5919" w:type="dxa"/>
            <w:tcBorders>
              <w:bottom w:val="single" w:sz="4" w:space="0" w:color="BFBFBF" w:themeColor="background1" w:themeShade="BF"/>
            </w:tcBorders>
          </w:tcPr>
          <w:p w14:paraId="0E183056" w14:textId="77777777" w:rsidR="004F103E" w:rsidRPr="007E52FF" w:rsidRDefault="004F103E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lastRenderedPageBreak/>
              <w:t>Signature</w:t>
            </w:r>
          </w:p>
        </w:tc>
        <w:tc>
          <w:tcPr>
            <w:tcW w:w="3107" w:type="dxa"/>
            <w:tcBorders>
              <w:bottom w:val="single" w:sz="4" w:space="0" w:color="BFBFBF" w:themeColor="background1" w:themeShade="BF"/>
            </w:tcBorders>
          </w:tcPr>
          <w:p w14:paraId="51030C1D" w14:textId="77777777" w:rsidR="004F103E" w:rsidRPr="007E52FF" w:rsidRDefault="004F103E" w:rsidP="008B784D">
            <w:pPr>
              <w:rPr>
                <w:rFonts w:cstheme="minorHAnsi"/>
                <w:b/>
                <w:sz w:val="24"/>
                <w:szCs w:val="24"/>
              </w:rPr>
            </w:pPr>
            <w:r w:rsidRPr="007E52FF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4F103E" w:rsidRPr="007E52FF" w14:paraId="2A318881" w14:textId="77777777" w:rsidTr="008B784D">
        <w:tc>
          <w:tcPr>
            <w:tcW w:w="59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407378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  <w:p w14:paraId="5F9AABDE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0455B" w14:textId="77777777" w:rsidR="004F103E" w:rsidRPr="007E52FF" w:rsidRDefault="004F103E" w:rsidP="008B784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4E8B8A" w14:textId="77777777" w:rsidR="004F103E" w:rsidRPr="007E52FF" w:rsidRDefault="004F103E" w:rsidP="004F103E">
      <w:pPr>
        <w:rPr>
          <w:rFonts w:cstheme="minorHAnsi"/>
          <w:sz w:val="24"/>
          <w:szCs w:val="24"/>
        </w:rPr>
      </w:pPr>
    </w:p>
    <w:p w14:paraId="2F1C227F" w14:textId="77777777" w:rsidR="004F103E" w:rsidRPr="001628A5" w:rsidRDefault="004F103E" w:rsidP="004F10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PLEASE SUBMIT THIS FORM TO YOUR LINE MANAGER FOR CONSIDERATION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65641EE7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4D0269AC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TO BE COMPLETED BY: AUTHORISED SENIOR MANAGER OR DIRECTOR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709CB895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476228CF" w14:textId="77777777" w:rsidR="004F103E" w:rsidRPr="001628A5" w:rsidRDefault="004F103E" w:rsidP="004F103E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Please consider whether this request can be met without adversely affecting service requirements and confirm your approval or otherwise below: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1BC470A2" w14:textId="77777777" w:rsidR="004F103E" w:rsidRPr="001628A5" w:rsidRDefault="004F103E" w:rsidP="004F103E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5A21ABC0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58C6C7BB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Name: ________________________ </w:t>
      </w:r>
      <w:proofErr w:type="gramStart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Designation:_</w:t>
      </w:r>
      <w:proofErr w:type="gramEnd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______________________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5CE928C0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77CD2317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proofErr w:type="gramStart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Signed:_</w:t>
      </w:r>
      <w:proofErr w:type="gramEnd"/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_______________________ Date: ____________________________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13C8254A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004B4C26" w14:textId="77777777" w:rsidR="004F103E" w:rsidRPr="001628A5" w:rsidRDefault="004F103E" w:rsidP="004F103E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color w:val="000000"/>
        </w:rPr>
        <w:t>NB. If the request is rejected, the employee must be provided with a written explanation of your decision, a copy of which should be forwarded to Human Resources along with a copy of this form.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63B4ED1F" w14:textId="77777777" w:rsidR="004F103E" w:rsidRPr="001628A5" w:rsidRDefault="004F103E" w:rsidP="004F103E">
      <w:pPr>
        <w:pStyle w:val="paragraph"/>
        <w:spacing w:before="0" w:beforeAutospacing="0" w:after="0" w:afterAutospacing="0"/>
        <w:ind w:left="435" w:hanging="43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2EF9BB9F" w14:textId="77777777" w:rsidR="004F103E" w:rsidRPr="001628A5" w:rsidRDefault="004F103E" w:rsidP="004F103E">
      <w:pPr>
        <w:pStyle w:val="paragraph"/>
        <w:spacing w:before="0" w:beforeAutospacing="0" w:after="0" w:afterAutospacing="0"/>
        <w:ind w:left="-15"/>
        <w:textAlignment w:val="baseline"/>
        <w:rPr>
          <w:rFonts w:asciiTheme="minorHAnsi" w:hAnsiTheme="minorHAnsi" w:cstheme="minorHAnsi"/>
          <w:sz w:val="18"/>
          <w:szCs w:val="18"/>
        </w:rPr>
      </w:pPr>
      <w:r w:rsidRPr="001628A5">
        <w:rPr>
          <w:rStyle w:val="normaltextrun"/>
          <w:rFonts w:asciiTheme="minorHAnsi" w:hAnsiTheme="minorHAnsi" w:cstheme="minorHAnsi"/>
          <w:b/>
          <w:bCs/>
          <w:color w:val="000000"/>
        </w:rPr>
        <w:t>PLEASE FORWARD ALL FORMS AND ANNUAL LEAVE CARD (IF APPROPRIATE) TO THE HUMAN RESOURCES DIRECTORATE FOR PROCESSING</w:t>
      </w:r>
      <w:r w:rsidRPr="001628A5">
        <w:rPr>
          <w:rStyle w:val="eop"/>
          <w:rFonts w:asciiTheme="minorHAnsi" w:hAnsiTheme="minorHAnsi" w:cstheme="minorHAnsi"/>
          <w:color w:val="000000"/>
        </w:rPr>
        <w:t> </w:t>
      </w:r>
    </w:p>
    <w:p w14:paraId="3D9F8034" w14:textId="77777777" w:rsidR="004F103E" w:rsidRPr="007E52FF" w:rsidRDefault="004F103E" w:rsidP="004F10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64F1E22" w14:textId="77777777" w:rsidR="00445282" w:rsidRDefault="00445282"/>
    <w:sectPr w:rsidR="00445282" w:rsidSect="00D75D3B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500B" w14:textId="77777777" w:rsidR="00000000" w:rsidRDefault="00B64EDE">
      <w:pPr>
        <w:spacing w:after="0" w:line="240" w:lineRule="auto"/>
      </w:pPr>
      <w:r>
        <w:separator/>
      </w:r>
    </w:p>
  </w:endnote>
  <w:endnote w:type="continuationSeparator" w:id="0">
    <w:p w14:paraId="3B918E4D" w14:textId="77777777" w:rsidR="00000000" w:rsidRDefault="00B6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8321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B0622A2" w14:textId="77777777" w:rsidR="00E024F8" w:rsidRPr="00E024F8" w:rsidRDefault="004F103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024F8">
          <w:rPr>
            <w:rFonts w:ascii="Arial" w:hAnsi="Arial" w:cs="Arial"/>
            <w:sz w:val="20"/>
            <w:szCs w:val="20"/>
          </w:rPr>
          <w:fldChar w:fldCharType="begin"/>
        </w:r>
        <w:r w:rsidRPr="00E024F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024F8">
          <w:rPr>
            <w:rFonts w:ascii="Arial" w:hAnsi="Arial" w:cs="Arial"/>
            <w:sz w:val="20"/>
            <w:szCs w:val="20"/>
          </w:rPr>
          <w:fldChar w:fldCharType="separate"/>
        </w:r>
        <w:r w:rsidRPr="00E024F8">
          <w:rPr>
            <w:rFonts w:ascii="Arial" w:hAnsi="Arial" w:cs="Arial"/>
            <w:noProof/>
            <w:sz w:val="20"/>
            <w:szCs w:val="20"/>
          </w:rPr>
          <w:t>2</w:t>
        </w:r>
        <w:r w:rsidRPr="00E024F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56B6F3A" w14:textId="77777777" w:rsidR="00AF7F8B" w:rsidRPr="00E024F8" w:rsidRDefault="004F103E">
    <w:pPr>
      <w:pStyle w:val="Footer"/>
      <w:rPr>
        <w:rFonts w:ascii="Arial" w:hAnsi="Arial" w:cs="Arial"/>
        <w:sz w:val="20"/>
        <w:szCs w:val="20"/>
      </w:rPr>
    </w:pPr>
    <w:r w:rsidRPr="00E024F8">
      <w:rPr>
        <w:rFonts w:ascii="Arial" w:hAnsi="Arial" w:cs="Arial"/>
        <w:sz w:val="20"/>
        <w:szCs w:val="20"/>
      </w:rPr>
      <w:t xml:space="preserve">Federation/FSU Flexible Working Policy &amp; Procedure- </w:t>
    </w:r>
    <w:r>
      <w:rPr>
        <w:rFonts w:ascii="Arial" w:hAnsi="Arial" w:cs="Arial"/>
        <w:sz w:val="20"/>
        <w:szCs w:val="20"/>
      </w:rPr>
      <w:t>October</w:t>
    </w:r>
    <w:r w:rsidRPr="00E024F8">
      <w:rPr>
        <w:rFonts w:ascii="Arial" w:hAnsi="Arial" w:cs="Arial"/>
        <w:sz w:val="20"/>
        <w:szCs w:val="20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4594" w14:textId="77777777" w:rsidR="001A49C2" w:rsidRDefault="004F103E">
    <w:pPr>
      <w:pStyle w:val="Footer"/>
    </w:pPr>
    <w:r>
      <w:t>Flexible Working Policy –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41D6" w14:textId="77777777" w:rsidR="00000000" w:rsidRDefault="00B64EDE">
      <w:pPr>
        <w:spacing w:after="0" w:line="240" w:lineRule="auto"/>
      </w:pPr>
      <w:r>
        <w:separator/>
      </w:r>
    </w:p>
  </w:footnote>
  <w:footnote w:type="continuationSeparator" w:id="0">
    <w:p w14:paraId="7D18931E" w14:textId="77777777" w:rsidR="00000000" w:rsidRDefault="00B6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E"/>
    <w:rsid w:val="00445282"/>
    <w:rsid w:val="004F103E"/>
    <w:rsid w:val="00B64EDE"/>
    <w:rsid w:val="00D07F8B"/>
    <w:rsid w:val="00D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8464"/>
  <w15:chartTrackingRefBased/>
  <w15:docId w15:val="{BF7D6011-06EC-4522-B832-94C4DA16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3E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4F103E"/>
    <w:pPr>
      <w:keepNext/>
      <w:widowControl w:val="0"/>
      <w:spacing w:before="280" w:after="280"/>
      <w:jc w:val="both"/>
      <w:outlineLvl w:val="1"/>
    </w:pPr>
    <w:rPr>
      <w:rFonts w:asciiTheme="majorHAnsi" w:eastAsia="Times New Roman" w:hAnsiTheme="majorHAnsi" w:cs="Arial"/>
      <w:b/>
      <w:bCs/>
      <w:snapToGrid w:val="0"/>
      <w:color w:val="A1346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F103E"/>
    <w:rPr>
      <w:rFonts w:asciiTheme="majorHAnsi" w:eastAsia="Times New Roman" w:hAnsiTheme="majorHAnsi" w:cs="Arial"/>
      <w:b/>
      <w:bCs/>
      <w:snapToGrid w:val="0"/>
      <w:color w:val="A13469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3E"/>
    <w:rPr>
      <w:kern w:val="0"/>
      <w14:ligatures w14:val="none"/>
    </w:rPr>
  </w:style>
  <w:style w:type="table" w:styleId="TableGrid">
    <w:name w:val="Table Grid"/>
    <w:basedOn w:val="TableNormal"/>
    <w:uiPriority w:val="59"/>
    <w:rsid w:val="004F10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F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F103E"/>
  </w:style>
  <w:style w:type="character" w:customStyle="1" w:styleId="eop">
    <w:name w:val="eop"/>
    <w:basedOn w:val="DefaultParagraphFont"/>
    <w:rsid w:val="004F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98ae4a-3ec8-4c08-ad9f-72be73b3c1b5">
      <Terms xmlns="http://schemas.microsoft.com/office/infopath/2007/PartnerControls"/>
    </lcf76f155ced4ddcb4097134ff3c332f>
    <TaxCatchAll xmlns="76e5cd03-9e2f-46a6-aa78-0841473516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74ECA9422FB4F868523394A77808B" ma:contentTypeVersion="11" ma:contentTypeDescription="Create a new document." ma:contentTypeScope="" ma:versionID="1ecae9ffd8ef5772652af73cc05a56a5">
  <xsd:schema xmlns:xsd="http://www.w3.org/2001/XMLSchema" xmlns:xs="http://www.w3.org/2001/XMLSchema" xmlns:p="http://schemas.microsoft.com/office/2006/metadata/properties" xmlns:ns2="1098ae4a-3ec8-4c08-ad9f-72be73b3c1b5" xmlns:ns3="76e5cd03-9e2f-46a6-aa78-08414735165e" targetNamespace="http://schemas.microsoft.com/office/2006/metadata/properties" ma:root="true" ma:fieldsID="a7d4c00283ad0169d9c2945675ef4f7c" ns2:_="" ns3:_="">
    <xsd:import namespace="1098ae4a-3ec8-4c08-ad9f-72be73b3c1b5"/>
    <xsd:import namespace="76e5cd03-9e2f-46a6-aa78-084147351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8ae4a-3ec8-4c08-ad9f-72be73b3c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6008013-8e81-412d-b725-65efaaf01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5cd03-9e2f-46a6-aa78-0841473516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8c929b-6be3-4447-b200-0b10246378b2}" ma:internalName="TaxCatchAll" ma:showField="CatchAllData" ma:web="76e5cd03-9e2f-46a6-aa78-084147351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D9688-3603-4E3B-826F-2282306BB59D}">
  <ds:schemaRefs>
    <ds:schemaRef ds:uri="http://schemas.microsoft.com/office/2006/metadata/properties"/>
    <ds:schemaRef ds:uri="http://schemas.microsoft.com/office/infopath/2007/PartnerControls"/>
    <ds:schemaRef ds:uri="1098ae4a-3ec8-4c08-ad9f-72be73b3c1b5"/>
    <ds:schemaRef ds:uri="76e5cd03-9e2f-46a6-aa78-08414735165e"/>
  </ds:schemaRefs>
</ds:datastoreItem>
</file>

<file path=customXml/itemProps2.xml><?xml version="1.0" encoding="utf-8"?>
<ds:datastoreItem xmlns:ds="http://schemas.openxmlformats.org/officeDocument/2006/customXml" ds:itemID="{4A1C366D-3CA6-491B-8E5A-B8BEC8EAB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5406D-FE42-4466-9D00-C1E7658F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8ae4a-3ec8-4c08-ad9f-72be73b3c1b5"/>
    <ds:schemaRef ds:uri="76e5cd03-9e2f-46a6-aa78-084147351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4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Poland @ Southern FSU</dc:creator>
  <cp:keywords/>
  <dc:description/>
  <cp:lastModifiedBy>Linda Murphy @ Southern FSU</cp:lastModifiedBy>
  <cp:revision>2</cp:revision>
  <dcterms:created xsi:type="dcterms:W3CDTF">2023-05-09T11:16:00Z</dcterms:created>
  <dcterms:modified xsi:type="dcterms:W3CDTF">2023-05-09T11:16:00Z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0x0101004A974ECA9422FB4F868523394A77808B</vt:lpwstr>
  </property>
</Properties>
</file>